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AB00B6" w:rsidRDefault="006B33B6" w:rsidP="009A7405">
      <w:pPr>
        <w:pStyle w:val="pr"/>
        <w:rPr>
          <w:color w:val="auto"/>
        </w:rPr>
      </w:pPr>
      <w:r w:rsidRPr="009A7405">
        <w:rPr>
          <w:color w:val="auto"/>
        </w:rPr>
        <w:t>Приложение 12</w:t>
      </w:r>
      <w:r w:rsidRPr="009A7405">
        <w:rPr>
          <w:color w:val="auto"/>
        </w:rPr>
        <w:br/>
      </w:r>
      <w:r w:rsidRPr="00AB00B6">
        <w:rPr>
          <w:color w:val="auto"/>
        </w:rPr>
        <w:t xml:space="preserve">к </w:t>
      </w:r>
      <w:hyperlink w:anchor="sub6" w:history="1">
        <w:r w:rsidRPr="00AB00B6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AB00B6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0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AB00B6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0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AB00B6" w:rsidRDefault="006B33B6" w:rsidP="009A7405">
      <w:pPr>
        <w:pStyle w:val="pc"/>
        <w:rPr>
          <w:b/>
          <w:color w:val="auto"/>
        </w:rPr>
      </w:pPr>
      <w:r w:rsidRPr="00AB00B6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AB00B6" w:rsidRDefault="006B33B6" w:rsidP="009A7405">
      <w:pPr>
        <w:pStyle w:val="pc"/>
        <w:rPr>
          <w:b/>
          <w:color w:val="auto"/>
        </w:rPr>
      </w:pPr>
      <w:r w:rsidRPr="00AB00B6">
        <w:rPr>
          <w:b/>
          <w:color w:val="auto"/>
        </w:rPr>
        <w:t xml:space="preserve">закупаемых товаров </w:t>
      </w:r>
    </w:p>
    <w:p w14:paraId="3DD2E078" w14:textId="77777777" w:rsidR="006B33B6" w:rsidRPr="00AB00B6" w:rsidRDefault="006B33B6" w:rsidP="009A7405">
      <w:pPr>
        <w:pStyle w:val="pc"/>
        <w:rPr>
          <w:b/>
          <w:color w:val="auto"/>
        </w:rPr>
      </w:pPr>
      <w:r w:rsidRPr="00AB00B6">
        <w:rPr>
          <w:b/>
          <w:color w:val="auto"/>
        </w:rPr>
        <w:t>(заполняется заказчиком)</w:t>
      </w:r>
    </w:p>
    <w:p w14:paraId="5DFA3A87" w14:textId="77777777" w:rsidR="00433942" w:rsidRPr="00AB00B6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AB00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AB00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AB00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AB00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AB00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AB00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BA840C7" w14:textId="77777777" w:rsidR="00680DFE" w:rsidRDefault="00C17146" w:rsidP="00680DF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680DFE" w:rsidRPr="00680DFE">
        <w:rPr>
          <w:rFonts w:ascii="Times New Roman" w:hAnsi="Times New Roman" w:cs="Times New Roman"/>
          <w:b/>
          <w:sz w:val="24"/>
          <w:szCs w:val="24"/>
        </w:rPr>
        <w:t>Фидер 7/8 для проекта «Модернизация сети государственного радиовещания  на программах «Казахское радио» и радио «</w:t>
      </w:r>
      <w:proofErr w:type="spellStart"/>
      <w:r w:rsidR="00680DFE" w:rsidRPr="00680DFE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="00680DFE" w:rsidRPr="00680DFE">
        <w:rPr>
          <w:rFonts w:ascii="Times New Roman" w:hAnsi="Times New Roman" w:cs="Times New Roman"/>
          <w:b/>
          <w:sz w:val="24"/>
          <w:szCs w:val="24"/>
        </w:rPr>
        <w:t>» в 47 населённых пунктах Республики Казахстан» в комплекте</w:t>
      </w:r>
    </w:p>
    <w:p w14:paraId="58D8B667" w14:textId="00CA1772" w:rsidR="00C17146" w:rsidRPr="00AB00B6" w:rsidRDefault="00C17146" w:rsidP="00680DF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349DBF49" w14:textId="449A2427" w:rsidR="00433942" w:rsidRPr="00AB00B6" w:rsidRDefault="00C17146" w:rsidP="008F592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680DFE" w:rsidRPr="00680DFE">
        <w:rPr>
          <w:rFonts w:ascii="Times New Roman" w:hAnsi="Times New Roman" w:cs="Times New Roman"/>
          <w:b/>
          <w:sz w:val="24"/>
          <w:szCs w:val="24"/>
        </w:rPr>
        <w:t>Фидер 7/8 для проекта «Модернизация сети государственного радиовещания  на программах «Казахское радио» и радио «</w:t>
      </w:r>
      <w:proofErr w:type="spellStart"/>
      <w:r w:rsidR="00680DFE" w:rsidRPr="00680DFE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="00680DFE" w:rsidRPr="00680DFE">
        <w:rPr>
          <w:rFonts w:ascii="Times New Roman" w:hAnsi="Times New Roman" w:cs="Times New Roman"/>
          <w:b/>
          <w:sz w:val="24"/>
          <w:szCs w:val="24"/>
        </w:rPr>
        <w:t>» в 47 населённых пунктах Республики Казахстан» в комплекте</w:t>
      </w: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B8015B" w:rsidRPr="00B8015B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B8015B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B8015B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B8015B" w:rsidRPr="00B8015B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B8015B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B8015B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B8015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14037690" w:rsidR="00C17146" w:rsidRPr="00B8015B" w:rsidRDefault="00680DFE" w:rsidP="008D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hAnsi="Times New Roman"/>
                <w:b/>
                <w:sz w:val="24"/>
                <w:szCs w:val="24"/>
              </w:rPr>
              <w:t>Фидер 7/8 для проекта «Модернизация сети государственного радиовещания  на программах «Казахское радио» и радио «</w:t>
            </w:r>
            <w:proofErr w:type="spellStart"/>
            <w:r w:rsidRPr="00B8015B">
              <w:rPr>
                <w:rFonts w:ascii="Times New Roman" w:hAnsi="Times New Roman"/>
                <w:b/>
                <w:sz w:val="24"/>
                <w:szCs w:val="24"/>
              </w:rPr>
              <w:t>Шалкар</w:t>
            </w:r>
            <w:proofErr w:type="spellEnd"/>
            <w:r w:rsidRPr="00B8015B">
              <w:rPr>
                <w:rFonts w:ascii="Times New Roman" w:hAnsi="Times New Roman"/>
                <w:b/>
                <w:sz w:val="24"/>
                <w:szCs w:val="24"/>
              </w:rPr>
              <w:t>» в 47 населённых пунктах Республики Казахстан» в комплекте</w:t>
            </w:r>
          </w:p>
        </w:tc>
      </w:tr>
      <w:tr w:rsidR="00B8015B" w:rsidRPr="00B8015B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58CB0A8" w:rsidR="00C17146" w:rsidRPr="00B8015B" w:rsidRDefault="00680DFE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Метр</w:t>
            </w:r>
          </w:p>
        </w:tc>
      </w:tr>
      <w:tr w:rsidR="00B8015B" w:rsidRPr="00B8015B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1832198C" w:rsidR="00C17146" w:rsidRPr="00B8015B" w:rsidRDefault="00680DFE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1889</w:t>
            </w:r>
          </w:p>
        </w:tc>
      </w:tr>
      <w:tr w:rsidR="00B8015B" w:rsidRPr="00B8015B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015B" w:rsidRPr="00B8015B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B8015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015B" w:rsidRPr="00B8015B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B8015B" w:rsidRDefault="00E032B0" w:rsidP="009A7405">
            <w:pPr>
              <w:pStyle w:val="pji"/>
              <w:rPr>
                <w:color w:val="auto"/>
              </w:rPr>
            </w:pPr>
            <w:r w:rsidRPr="00B8015B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B8015B">
                <w:rPr>
                  <w:rStyle w:val="afd"/>
                  <w:color w:val="auto"/>
                </w:rPr>
                <w:t>ИНКОТЕРМС 2010</w:t>
              </w:r>
            </w:hyperlink>
            <w:r w:rsidRPr="00B8015B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B8015B" w:rsidRDefault="00E032B0" w:rsidP="009A7405">
            <w:pPr>
              <w:pStyle w:val="pji"/>
              <w:rPr>
                <w:color w:val="auto"/>
              </w:rPr>
            </w:pPr>
            <w:r w:rsidRPr="00B8015B">
              <w:rPr>
                <w:color w:val="auto"/>
              </w:rPr>
              <w:t> </w:t>
            </w:r>
            <w:r w:rsidRPr="00B8015B">
              <w:rPr>
                <w:color w:val="auto"/>
                <w:lang w:val="en-US"/>
              </w:rPr>
              <w:t>DDP</w:t>
            </w:r>
          </w:p>
        </w:tc>
      </w:tr>
      <w:tr w:rsidR="00B8015B" w:rsidRPr="00B8015B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B8015B" w:rsidRPr="00B8015B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B8015B" w:rsidRPr="00B8015B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B8015B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0B0" w14:textId="77777777" w:rsidR="00224C92" w:rsidRPr="00B8015B" w:rsidRDefault="00224C92" w:rsidP="00224C9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 Межгосударственный стандарт 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3D06162D" w14:textId="2227AB68" w:rsidR="00224C92" w:rsidRPr="00B8015B" w:rsidRDefault="00FC5E23" w:rsidP="00224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proofErr w:type="gramStart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2338-2013 «Кабели гибкие с поливинилхлоридной изоляцией и оболочкой. Общие технические условия».</w:t>
            </w:r>
          </w:p>
          <w:p w14:paraId="2D8D99B6" w14:textId="59E497A0" w:rsidR="00224C92" w:rsidRPr="00B8015B" w:rsidRDefault="00FC5E23" w:rsidP="00224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3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proofErr w:type="gramStart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2530-2014 «Кабели высокочастотные симметричные малогабаритные. Технические условия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2C4E9B08" w14:textId="722FF080" w:rsidR="00224C92" w:rsidRPr="00B8015B" w:rsidRDefault="00FC5E23" w:rsidP="00224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2342-2013 «Кабели многопарные внешние связи для телекоммуникационных сетей с высокой скоростью передачи битов. Общие технические условия» и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7BD96410" w14:textId="5674C8AC" w:rsidR="00224C92" w:rsidRPr="00B8015B" w:rsidRDefault="00FC5E23" w:rsidP="00224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5</w:t>
            </w:r>
            <w:r w:rsidR="00224C92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224C92" w:rsidRPr="00B8015B">
              <w:rPr>
                <w:rFonts w:ascii="Times New Roman" w:hAnsi="Times New Roman"/>
                <w:sz w:val="24"/>
                <w:szCs w:val="24"/>
              </w:rPr>
              <w:t xml:space="preserve">ГОСТ 15150-69 </w:t>
            </w:r>
            <w:r w:rsidR="00224C92" w:rsidRPr="00B8015B">
              <w:rPr>
                <w:rFonts w:ascii="Times New Roman" w:hAnsi="Times New Roman"/>
                <w:sz w:val="24"/>
                <w:szCs w:val="24"/>
              </w:rPr>
              <w:lastRenderedPageBreak/>
              <w:t>«Машины, приборы и другие технические изделия. Исполнения для различных климатических районов».</w:t>
            </w:r>
          </w:p>
          <w:p w14:paraId="5DE0C63A" w14:textId="095F1A1B" w:rsidR="00224C92" w:rsidRPr="00B8015B" w:rsidRDefault="00FC5E23" w:rsidP="00224C9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6</w:t>
            </w:r>
            <w:r w:rsidR="00224C92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13218833" w14:textId="26238F87" w:rsidR="00224C92" w:rsidRPr="00B8015B" w:rsidRDefault="003015DE" w:rsidP="00224C9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испытаний».</w:t>
            </w:r>
          </w:p>
          <w:p w14:paraId="0872B9F0" w14:textId="2163CD82" w:rsidR="00224C92" w:rsidRPr="00B8015B" w:rsidRDefault="003015DE" w:rsidP="00224C9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01CB9F77" w:rsidR="00E25F1C" w:rsidRPr="00B8015B" w:rsidRDefault="003015DE" w:rsidP="00224C9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24C9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224C9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12.2.007.0-75. «Система стандартов безопасности труда. Изделия электротехнические. Общие требования безопасности».</w:t>
            </w:r>
          </w:p>
        </w:tc>
      </w:tr>
      <w:tr w:rsidR="00B8015B" w:rsidRPr="00B8015B" w14:paraId="4C8E8159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8F0" w14:textId="7734980B" w:rsidR="004A4085" w:rsidRPr="00B8015B" w:rsidRDefault="004A408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791" w14:textId="77777777" w:rsidR="004A4085" w:rsidRPr="00B8015B" w:rsidRDefault="004A4085" w:rsidP="00224C9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</w:p>
        </w:tc>
      </w:tr>
      <w:tr w:rsidR="00B8015B" w:rsidRPr="00B8015B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B8015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B8015B" w:rsidRPr="00B8015B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B8015B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B8015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91B53C" w14:textId="25301304" w:rsidR="00044300" w:rsidRPr="00B8015B" w:rsidRDefault="006363D8" w:rsidP="00044300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  <w:r w:rsidRPr="00B8015B">
              <w:rPr>
                <w:rFonts w:ascii="Times New Roman" w:hAnsi="Times New Roman"/>
                <w:b/>
                <w:sz w:val="24"/>
                <w:szCs w:val="24"/>
              </w:rPr>
              <w:t>идер 7/8</w:t>
            </w:r>
            <w:r w:rsidR="002D6C23" w:rsidRPr="00B801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3F6055" w:rsidRPr="00B8015B">
              <w:rPr>
                <w:rFonts w:ascii="Times New Roman" w:hAnsi="Times New Roman"/>
                <w:b/>
                <w:sz w:val="24"/>
                <w:szCs w:val="24"/>
              </w:rPr>
              <w:t xml:space="preserve"> системы </w:t>
            </w:r>
            <w:r w:rsidR="00044300" w:rsidRPr="00B8015B">
              <w:rPr>
                <w:rFonts w:ascii="Times New Roman" w:hAnsi="Times New Roman"/>
                <w:sz w:val="24"/>
                <w:szCs w:val="24"/>
              </w:rPr>
              <w:t>- в соответствии п.1</w:t>
            </w:r>
            <w:r w:rsidR="00F63895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300" w:rsidRPr="00B8015B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5363E905" w14:textId="6051B610" w:rsidR="003F6055" w:rsidRPr="00B8015B" w:rsidRDefault="003F6055" w:rsidP="003F6055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Комплект соединительных кабелей (коаксиальных </w:t>
            </w:r>
            <w:proofErr w:type="spellStart"/>
            <w:r w:rsidRPr="00B8015B">
              <w:rPr>
                <w:rFonts w:ascii="Times New Roman" w:hAnsi="Times New Roman"/>
                <w:sz w:val="24"/>
                <w:szCs w:val="24"/>
              </w:rPr>
              <w:t>джамперов</w:t>
            </w:r>
            <w:proofErr w:type="spellEnd"/>
            <w:r w:rsidRPr="00B8015B">
              <w:rPr>
                <w:rFonts w:ascii="Times New Roman" w:hAnsi="Times New Roman"/>
                <w:sz w:val="24"/>
                <w:szCs w:val="24"/>
              </w:rPr>
              <w:t xml:space="preserve">), трансформаторов сопротивлений  75 / 50 Ом, </w:t>
            </w:r>
            <w:proofErr w:type="spellStart"/>
            <w:r w:rsidRPr="00B8015B">
              <w:rPr>
                <w:rFonts w:ascii="Times New Roman" w:hAnsi="Times New Roman"/>
                <w:sz w:val="24"/>
                <w:szCs w:val="24"/>
              </w:rPr>
              <w:t>инеров</w:t>
            </w:r>
            <w:proofErr w:type="spellEnd"/>
            <w:r w:rsidRPr="00B8015B">
              <w:rPr>
                <w:rFonts w:ascii="Times New Roman" w:hAnsi="Times New Roman"/>
                <w:sz w:val="24"/>
                <w:szCs w:val="24"/>
              </w:rPr>
              <w:t xml:space="preserve"> (соединитель) 7/8 </w:t>
            </w:r>
            <w:r w:rsidRPr="00B8015B">
              <w:rPr>
                <w:rFonts w:ascii="Times New Roman" w:hAnsi="Times New Roman"/>
                <w:sz w:val="24"/>
                <w:szCs w:val="24"/>
                <w:lang w:val="en-US"/>
              </w:rPr>
              <w:t>EIA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</w:t>
            </w:r>
            <w:r w:rsidR="004D10DA" w:rsidRPr="00B8015B">
              <w:rPr>
                <w:rFonts w:ascii="Times New Roman" w:hAnsi="Times New Roman"/>
                <w:sz w:val="24"/>
                <w:szCs w:val="24"/>
              </w:rPr>
              <w:t xml:space="preserve">радиовещательных 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передатчиков </w:t>
            </w:r>
            <w:r w:rsidR="004D10DA" w:rsidRPr="00B8015B">
              <w:rPr>
                <w:rFonts w:ascii="Times New Roman" w:hAnsi="Times New Roman"/>
                <w:sz w:val="24"/>
                <w:szCs w:val="24"/>
              </w:rPr>
              <w:t>к антенно-фидерному устройству.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A8580B" w14:textId="77777777" w:rsidR="00044300" w:rsidRPr="00B8015B" w:rsidRDefault="00044300" w:rsidP="0004430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на русском и английском языках на USB </w:t>
            </w:r>
            <w:proofErr w:type="spell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</w:t>
            </w:r>
            <w:r w:rsidRPr="00B8015B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7E2DC15E" w14:textId="59D7E5C4" w:rsidR="00044300" w:rsidRPr="00B8015B" w:rsidRDefault="00044300" w:rsidP="006C73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>Все комплекты по</w:t>
            </w:r>
            <w:r w:rsidR="006C737A"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ставляемого оборудования должны  </w:t>
            </w:r>
            <w:r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соответствовать настоящей технической спецификации</w:t>
            </w:r>
          </w:p>
          <w:p w14:paraId="44288350" w14:textId="77777777" w:rsidR="008D491F" w:rsidRPr="00B8015B" w:rsidRDefault="008D491F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BAD96C" w14:textId="5FBD63A0" w:rsidR="002C61BC" w:rsidRPr="00B8015B" w:rsidRDefault="001D5907" w:rsidP="002C61BC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C61BC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Технические требования к коаксиальному кабелю (фидеру) 7/8”:</w:t>
            </w:r>
          </w:p>
          <w:p w14:paraId="0633FFA5" w14:textId="7FA3D407" w:rsidR="002C61BC" w:rsidRPr="00B8015B" w:rsidRDefault="002C61BC" w:rsidP="002C61B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Волновое сопротивление – не более 50 Ом.</w:t>
            </w:r>
          </w:p>
          <w:p w14:paraId="13E316A4" w14:textId="4B0A1624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Затухание фидера - не более 1,19 дБ на 100 м на частоте 100 МГц.</w:t>
            </w:r>
          </w:p>
          <w:p w14:paraId="09E83FD0" w14:textId="5D0037D2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Тип диэлектрика - вспененный полиэтилен.</w:t>
            </w:r>
          </w:p>
          <w:p w14:paraId="2DE4C4D0" w14:textId="6C6A5DD6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Материал внутреннего проводника - медь.</w:t>
            </w:r>
          </w:p>
          <w:p w14:paraId="3C5F2685" w14:textId="479EBFD2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 Материал внешнего проводника - медь.</w:t>
            </w:r>
          </w:p>
          <w:p w14:paraId="295596AE" w14:textId="3031B67A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1.6. Оболочка - </w:t>
            </w:r>
            <w:proofErr w:type="spell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53826D4C" w14:textId="7AD46577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1.7. Крепление фидера – предусмотреть </w:t>
            </w:r>
            <w:proofErr w:type="gram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«тела», существующей опоры (через каждый 1,</w:t>
            </w:r>
            <w:r w:rsidR="004A4085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метра). </w:t>
            </w:r>
          </w:p>
          <w:p w14:paraId="4DA7DF84" w14:textId="692792D0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1.8. Тип разъёмов на концах фидера - 7/16” (нижний конец – 7/16”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верхний конец – 7/16” </w:t>
            </w:r>
            <w:proofErr w:type="spell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3C369BCD" w14:textId="2E3830F9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1.9. Необходимая длина фидера – </w:t>
            </w:r>
            <w:r w:rsidR="00A565B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565B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14:paraId="1603E0F1" w14:textId="77777777" w:rsidR="002C61BC" w:rsidRPr="00B8015B" w:rsidRDefault="002C61BC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92C62" w14:textId="5FE4C8A5" w:rsidR="002C61BC" w:rsidRPr="00B8015B" w:rsidRDefault="004A4085" w:rsidP="002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C61BC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Комплект поставки коаксиального кабеля (фидера) 7/8”:</w:t>
            </w:r>
          </w:p>
          <w:p w14:paraId="7F88733B" w14:textId="43458D4B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2.1</w:t>
            </w:r>
            <w:r w:rsidR="006F501F" w:rsidRPr="00B8015B">
              <w:rPr>
                <w:rFonts w:ascii="Times New Roman" w:hAnsi="Times New Roman"/>
                <w:sz w:val="24"/>
                <w:szCs w:val="24"/>
              </w:rPr>
              <w:t>.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Коаксиальный кабель 7/8”, общая длина, </w:t>
            </w:r>
            <w:proofErr w:type="gramStart"/>
            <w:r w:rsidR="002C61BC" w:rsidRPr="00B8015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565B6" w:rsidRPr="00B8015B">
              <w:rPr>
                <w:rFonts w:ascii="Times New Roman" w:hAnsi="Times New Roman"/>
                <w:sz w:val="24"/>
                <w:szCs w:val="24"/>
              </w:rPr>
              <w:t>1889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>,</w:t>
            </w:r>
            <w:r w:rsidR="00A565B6" w:rsidRPr="00B8015B">
              <w:rPr>
                <w:rFonts w:ascii="Times New Roman" w:hAnsi="Times New Roman"/>
                <w:sz w:val="24"/>
                <w:szCs w:val="24"/>
              </w:rPr>
              <w:t>0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B99126" w14:textId="7360C4F3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г. Астана, район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195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м; </w:t>
            </w:r>
          </w:p>
          <w:p w14:paraId="5A023C3D" w14:textId="7F522EC0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ВКО, г.</w:t>
            </w:r>
            <w:r w:rsidR="00CB3E68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Усть-Каменогорск, ул. </w:t>
            </w:r>
            <w:proofErr w:type="gramStart"/>
            <w:r w:rsidR="00CB3E68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ская</w:t>
            </w:r>
            <w:proofErr w:type="gram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м; </w:t>
            </w:r>
          </w:p>
          <w:p w14:paraId="22CDDD68" w14:textId="3C983224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ЗКО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г. Уральск, ул. Н.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м; </w:t>
            </w:r>
          </w:p>
          <w:p w14:paraId="4EB3B22D" w14:textId="64F8BF63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г. Актау,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м; </w:t>
            </w:r>
          </w:p>
          <w:p w14:paraId="5EC7488E" w14:textId="08EB7F6F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Павлодарская область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г. Павлодар, ул. Павлова 26/5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280,0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м;</w:t>
            </w:r>
          </w:p>
          <w:p w14:paraId="1E37521E" w14:textId="756B3C16" w:rsidR="002C61BC" w:rsidRPr="00B8015B" w:rsidRDefault="002C61B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СКО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г. Петропавловск, ул. Брусиловского 1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12731B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162,0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</w:t>
            </w:r>
          </w:p>
          <w:p w14:paraId="4645545A" w14:textId="707BBB58" w:rsidR="0012731B" w:rsidRPr="00B8015B" w:rsidRDefault="0012731B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Туркестанская область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г. Шымкент, ул.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 – 557,0м;</w:t>
            </w:r>
          </w:p>
          <w:p w14:paraId="55CF0851" w14:textId="2072B387" w:rsidR="0057457C" w:rsidRPr="00B8015B" w:rsidRDefault="0057457C" w:rsidP="001D59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310,0м.</w:t>
            </w:r>
          </w:p>
          <w:p w14:paraId="7532BD42" w14:textId="77777777" w:rsidR="0012731B" w:rsidRPr="00B8015B" w:rsidRDefault="0012731B" w:rsidP="002C61BC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1ADA7C6" w14:textId="720A107C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6F501F" w:rsidRPr="00B8015B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>Крепление для фидера 7/8" – из расчета один элемент крепления на каждый 1,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0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м кабеля –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1889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6D94D983" w14:textId="72A61C60" w:rsidR="00DA1F32" w:rsidRPr="00B8015B" w:rsidRDefault="00DA1F32" w:rsidP="00DA1F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г. Астана, район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здание 87 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195 шт.; </w:t>
            </w:r>
          </w:p>
          <w:p w14:paraId="026957ED" w14:textId="58B37FA2" w:rsidR="00DA1F32" w:rsidRPr="00B8015B" w:rsidRDefault="00DA1F32" w:rsidP="00DA1F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ВКО, г. Усть-Каменогорск, ул.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250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1E5ED0C7" w14:textId="33651F98" w:rsidR="00DA1F32" w:rsidRPr="00B8015B" w:rsidRDefault="00DA1F32" w:rsidP="00DA1F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ЗКО, г. Уральск, ул. Н. </w:t>
            </w:r>
            <w:proofErr w:type="spellStart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="0057457C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</w:t>
            </w: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110 шт.; </w:t>
            </w:r>
          </w:p>
          <w:p w14:paraId="367C262E" w14:textId="446E0921" w:rsidR="00DA1F32" w:rsidRPr="00B8015B" w:rsidRDefault="0057457C" w:rsidP="00DA1F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DA1F3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25 шт.; </w:t>
            </w:r>
          </w:p>
          <w:p w14:paraId="53D192EB" w14:textId="5904EE19" w:rsidR="00DA1F32" w:rsidRPr="00B8015B" w:rsidRDefault="0057457C" w:rsidP="00DA1F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Павлодарская область, г. Павлодар, ул. Павлова 26/5</w:t>
            </w:r>
            <w:r w:rsidR="00DA1F3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– 280 шт.;</w:t>
            </w:r>
          </w:p>
          <w:p w14:paraId="06E84073" w14:textId="77777777" w:rsidR="0057457C" w:rsidRPr="00B8015B" w:rsidRDefault="0057457C" w:rsidP="0057457C">
            <w:pPr>
              <w:tabs>
                <w:tab w:val="center" w:pos="30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 – 162 шт.</w:t>
            </w:r>
          </w:p>
          <w:p w14:paraId="15B4294A" w14:textId="1C29F98C" w:rsidR="00DA1F32" w:rsidRPr="00B8015B" w:rsidRDefault="0057457C" w:rsidP="0057457C">
            <w:pPr>
              <w:tabs>
                <w:tab w:val="center" w:pos="30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DA1F32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557 шт.;</w:t>
            </w:r>
          </w:p>
          <w:p w14:paraId="2C6040B9" w14:textId="6A8C99C2" w:rsidR="0057457C" w:rsidRPr="00B8015B" w:rsidRDefault="0057457C" w:rsidP="005745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310 шт.</w:t>
            </w:r>
          </w:p>
          <w:p w14:paraId="11571F11" w14:textId="77777777" w:rsidR="0057457C" w:rsidRPr="00B8015B" w:rsidRDefault="0057457C" w:rsidP="0057457C">
            <w:pPr>
              <w:tabs>
                <w:tab w:val="center" w:pos="30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BA0C397" w14:textId="77777777" w:rsidR="00DA1F32" w:rsidRPr="00B8015B" w:rsidRDefault="00DA1F32" w:rsidP="00DA1F32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E0A2A40" w14:textId="61012724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DA1F32" w:rsidRPr="00B8015B">
              <w:rPr>
                <w:rFonts w:ascii="Times New Roman" w:hAnsi="Times New Roman"/>
                <w:sz w:val="24"/>
                <w:szCs w:val="24"/>
              </w:rPr>
              <w:t>.3.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Заземление для фидера 7/8" – по два комплекта для каждой РТС -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50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79657E7B" w14:textId="34BD64BC" w:rsidR="005E04F4" w:rsidRPr="00B8015B" w:rsidRDefault="0057457C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4 шт.; </w:t>
            </w:r>
          </w:p>
          <w:p w14:paraId="45B21B1C" w14:textId="35E1F606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7739AE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5CC6E6B3" w14:textId="33876BD3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– 4 шт.; </w:t>
            </w:r>
          </w:p>
          <w:p w14:paraId="558D3F96" w14:textId="054F0D5A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753B59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 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шт.; </w:t>
            </w:r>
          </w:p>
          <w:p w14:paraId="26CD402D" w14:textId="578A188B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 6 шт.;</w:t>
            </w:r>
          </w:p>
          <w:p w14:paraId="2B23BA4B" w14:textId="0E146BE3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6 шт</w:t>
            </w:r>
            <w:proofErr w:type="gramStart"/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14:paraId="14AE8EB7" w14:textId="4442B981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18 шт.;</w:t>
            </w:r>
          </w:p>
          <w:p w14:paraId="6F787B59" w14:textId="0FC60127" w:rsidR="00753B59" w:rsidRPr="00B8015B" w:rsidRDefault="00753B59" w:rsidP="00753B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4 шт.</w:t>
            </w:r>
          </w:p>
          <w:p w14:paraId="0F54CB44" w14:textId="77777777" w:rsidR="00753B59" w:rsidRPr="00B8015B" w:rsidRDefault="00753B59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3BA4AD0" w14:textId="77777777" w:rsidR="00DA1F32" w:rsidRPr="00B8015B" w:rsidRDefault="00DA1F32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03B27E" w14:textId="7FF82038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5E04F4" w:rsidRPr="00B8015B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Подъемный чулок для фидера 7/8" –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29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2881A64D" w14:textId="63AD4D31" w:rsidR="005E04F4" w:rsidRPr="00B8015B" w:rsidRDefault="0057457C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10D5AF1E" w14:textId="03BA5C78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753B59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70ABCEE3" w14:textId="08A39423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0A2CD520" w14:textId="68B09968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 шт.; </w:t>
            </w:r>
          </w:p>
          <w:p w14:paraId="74F8ED6F" w14:textId="588CEDAE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- Павлодарская область, г. Павлодар, ул. Павлова 26/5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</w:t>
            </w:r>
          </w:p>
          <w:p w14:paraId="0CB9C01A" w14:textId="5E80228F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</w:t>
            </w:r>
            <w:proofErr w:type="gramStart"/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14:paraId="4D0B53D3" w14:textId="20A46B0B" w:rsidR="005E04F4" w:rsidRPr="00B8015B" w:rsidRDefault="00981F01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5E04F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</w:t>
            </w:r>
          </w:p>
          <w:p w14:paraId="43493775" w14:textId="5FE12C01" w:rsidR="00753B59" w:rsidRPr="00B8015B" w:rsidRDefault="00753B59" w:rsidP="00753B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3 шт.</w:t>
            </w:r>
          </w:p>
          <w:p w14:paraId="290BC31F" w14:textId="77777777" w:rsidR="00753B59" w:rsidRPr="00B8015B" w:rsidRDefault="00753B59" w:rsidP="005E0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7109EB5" w14:textId="77777777" w:rsidR="00AE2C3F" w:rsidRPr="00B8015B" w:rsidRDefault="00AE2C3F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E34C10" w14:textId="3A1FFA01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067C20" w:rsidRPr="00B8015B">
              <w:rPr>
                <w:rFonts w:ascii="Times New Roman" w:hAnsi="Times New Roman"/>
                <w:sz w:val="24"/>
                <w:szCs w:val="24"/>
              </w:rPr>
              <w:t>.5.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Влагозащитный комплект для фидера 7/8" – 1 комплект на оба разъёма РЧ фидера для каждой РТС -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25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C20" w:rsidRPr="00B8015B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="00753B59" w:rsidRPr="00B8015B">
              <w:rPr>
                <w:rFonts w:ascii="Times New Roman" w:hAnsi="Times New Roman"/>
                <w:sz w:val="24"/>
                <w:szCs w:val="24"/>
              </w:rPr>
              <w:t>ов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8FABA4" w14:textId="1BCDA32C" w:rsidR="00067C20" w:rsidRPr="00B8015B" w:rsidRDefault="0057457C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 2 комп.; </w:t>
            </w:r>
          </w:p>
          <w:p w14:paraId="53DCC88F" w14:textId="234C919D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753B59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комп.; </w:t>
            </w:r>
          </w:p>
          <w:p w14:paraId="1BC57A18" w14:textId="49BAB4E5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 комп.; </w:t>
            </w:r>
          </w:p>
          <w:p w14:paraId="7C2CE166" w14:textId="6C334405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 комп.; </w:t>
            </w:r>
          </w:p>
          <w:p w14:paraId="27A3F99E" w14:textId="7B277773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3 комп.; </w:t>
            </w:r>
          </w:p>
          <w:p w14:paraId="585A68F2" w14:textId="3AF6C4DA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3 комп.; </w:t>
            </w:r>
          </w:p>
          <w:p w14:paraId="7B7A95A3" w14:textId="6E9E9235" w:rsidR="00067C20" w:rsidRPr="00B8015B" w:rsidRDefault="00981F01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067C2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9 комп.; </w:t>
            </w:r>
          </w:p>
          <w:p w14:paraId="486EB777" w14:textId="53C4F765" w:rsidR="00753B59" w:rsidRPr="00B8015B" w:rsidRDefault="00753B59" w:rsidP="00753B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2 комп.</w:t>
            </w:r>
          </w:p>
          <w:p w14:paraId="4B7AFDFD" w14:textId="77777777" w:rsidR="00753B59" w:rsidRPr="00B8015B" w:rsidRDefault="00753B59" w:rsidP="00067C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CF1FD18" w14:textId="1F78E1C9" w:rsidR="00067C20" w:rsidRPr="00B8015B" w:rsidRDefault="00067C20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E9D5CE" w14:textId="25491ED3" w:rsidR="002C61BC" w:rsidRPr="00B8015B" w:rsidRDefault="004A4085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DC55C8" w:rsidRPr="00B8015B">
              <w:rPr>
                <w:rFonts w:ascii="Times New Roman" w:hAnsi="Times New Roman"/>
                <w:sz w:val="24"/>
                <w:szCs w:val="24"/>
              </w:rPr>
              <w:t>.6.</w:t>
            </w:r>
            <w:r w:rsidR="00591AD0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1BC" w:rsidRPr="00B8015B">
              <w:rPr>
                <w:rFonts w:ascii="Times New Roman" w:hAnsi="Times New Roman"/>
                <w:sz w:val="24"/>
                <w:szCs w:val="24"/>
              </w:rPr>
              <w:t>Комплект инструментов для разделки поставляемого фидера 7/8” – 9 шт.</w:t>
            </w:r>
          </w:p>
          <w:p w14:paraId="66284673" w14:textId="17E9C9BC" w:rsidR="00591AD0" w:rsidRPr="00B8015B" w:rsidRDefault="0057457C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здание 87 – 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шт.; </w:t>
            </w:r>
          </w:p>
          <w:p w14:paraId="7A691FDB" w14:textId="285FF793" w:rsidR="005E3821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шт.; </w:t>
            </w:r>
          </w:p>
          <w:p w14:paraId="182F4E0E" w14:textId="635D4DD5" w:rsidR="00591AD0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5E3821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шт.;</w:t>
            </w:r>
          </w:p>
          <w:p w14:paraId="77C7E091" w14:textId="00D5EE9A" w:rsidR="005E3821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5E3821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шт.; </w:t>
            </w:r>
          </w:p>
          <w:p w14:paraId="3F67AA42" w14:textId="07788892" w:rsidR="00591AD0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5E3821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шт.;</w:t>
            </w:r>
          </w:p>
          <w:p w14:paraId="1B6EA5D5" w14:textId="73A4262F" w:rsidR="005E3821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СКО, г. Петропавловск, ул. Брусиловского 1 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– </w:t>
            </w:r>
            <w:r w:rsidR="005E3821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шт.; </w:t>
            </w:r>
          </w:p>
          <w:p w14:paraId="790D0A79" w14:textId="63B9F811" w:rsidR="00591AD0" w:rsidRPr="00B8015B" w:rsidRDefault="00981F01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591AD0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="005E3821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шт.;</w:t>
            </w:r>
          </w:p>
          <w:p w14:paraId="7871987D" w14:textId="7F183F55" w:rsidR="006F48B6" w:rsidRPr="00B8015B" w:rsidRDefault="006F48B6" w:rsidP="006F48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1 шт.</w:t>
            </w:r>
          </w:p>
          <w:p w14:paraId="04A992CE" w14:textId="77777777" w:rsidR="006F48B6" w:rsidRPr="00B8015B" w:rsidRDefault="006F48B6" w:rsidP="00591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41AE9E2" w14:textId="77777777" w:rsidR="00591AD0" w:rsidRPr="00B8015B" w:rsidRDefault="00591AD0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83E090" w14:textId="0322564C" w:rsidR="00FE2ECF" w:rsidRPr="00B8015B" w:rsidRDefault="004A4085" w:rsidP="008537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5E3821" w:rsidRPr="00B8015B">
              <w:rPr>
                <w:rFonts w:ascii="Times New Roman" w:hAnsi="Times New Roman"/>
                <w:sz w:val="24"/>
                <w:szCs w:val="24"/>
              </w:rPr>
              <w:t xml:space="preserve">.7.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)-7/16(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= 2,0 м. </w:t>
            </w:r>
            <w:r w:rsidR="00F06A8D" w:rsidRPr="00B8015B">
              <w:rPr>
                <w:rFonts w:ascii="Times New Roman" w:hAnsi="Times New Roman"/>
                <w:sz w:val="24"/>
                <w:szCs w:val="24"/>
              </w:rPr>
              <w:t xml:space="preserve">- для </w:t>
            </w:r>
            <w:proofErr w:type="spellStart"/>
            <w:r w:rsidR="00F06A8D" w:rsidRPr="00B8015B">
              <w:rPr>
                <w:rFonts w:ascii="Times New Roman" w:hAnsi="Times New Roman"/>
                <w:sz w:val="24"/>
                <w:szCs w:val="24"/>
              </w:rPr>
              <w:t>подключени</w:t>
            </w:r>
            <w:proofErr w:type="spellEnd"/>
            <w:r w:rsidR="00F06A8D" w:rsidRPr="00B8015B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A8D" w:rsidRPr="00B8015B">
              <w:rPr>
                <w:rFonts w:ascii="Times New Roman" w:hAnsi="Times New Roman"/>
                <w:sz w:val="24"/>
                <w:szCs w:val="24"/>
              </w:rPr>
              <w:t>радиовещательного передатчика (РВ ПРД)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к трансформатору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>согласования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(ТС) 50 / 75 Ом – 3 шт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B95B74" w14:textId="2CAF03CC" w:rsidR="00FE2ECF" w:rsidRPr="00B8015B" w:rsidRDefault="00175BB2" w:rsidP="008537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="006F48B6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здание 87 – 2 шт. </w:t>
            </w:r>
            <w:r w:rsidR="006F48B6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>Карагандинская область</w:t>
            </w:r>
            <w:r w:rsidR="001A4608" w:rsidRPr="00B8015B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r w:rsidR="001A460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A460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15B">
              <w:rPr>
                <w:rFonts w:ascii="Times New Roman" w:hAnsi="Times New Roman"/>
                <w:sz w:val="24"/>
                <w:szCs w:val="24"/>
              </w:rPr>
              <w:t>Улытауская</w:t>
            </w:r>
            <w:proofErr w:type="spellEnd"/>
            <w:r w:rsidRPr="00B8015B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="006F48B6" w:rsidRPr="00B8015B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r w:rsidR="006F48B6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6F48B6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3D25B" w14:textId="0A9D09E7" w:rsidR="00175BB2" w:rsidRPr="00B8015B" w:rsidRDefault="006F48B6" w:rsidP="008537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11б – 1 шт. 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175BB2" w:rsidRPr="00B8015B">
              <w:rPr>
                <w:rFonts w:ascii="Times New Roman" w:hAnsi="Times New Roman"/>
                <w:sz w:val="24"/>
                <w:szCs w:val="24"/>
              </w:rPr>
              <w:t>Кызылординская</w:t>
            </w:r>
            <w:proofErr w:type="spellEnd"/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="001A4608" w:rsidRPr="00B8015B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="001A460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0912036" w14:textId="2899C387" w:rsidR="008537DE" w:rsidRPr="00B8015B" w:rsidRDefault="003140D3" w:rsidP="008537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71AA2B5" w14:textId="4D05772D" w:rsidR="00FE2ECF" w:rsidRPr="00B8015B" w:rsidRDefault="004A4085" w:rsidP="00175B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5E3821" w:rsidRPr="00B8015B">
              <w:rPr>
                <w:rFonts w:ascii="Times New Roman" w:hAnsi="Times New Roman"/>
                <w:sz w:val="24"/>
                <w:szCs w:val="24"/>
              </w:rPr>
              <w:t xml:space="preserve">.8.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= 2,0 м.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- для подключения </w:t>
            </w:r>
            <w:r w:rsidR="00F06A8D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к трансформатору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>согласования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lastRenderedPageBreak/>
              <w:t>(ТС) 50 / 75 Ом – 2 шт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0B8BF9" w14:textId="0035E2A8" w:rsidR="00175BB2" w:rsidRPr="00B8015B" w:rsidRDefault="00981F01" w:rsidP="00175B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СКО, г. Петропавловск, ул. Брусиловского 1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– 2 шт</w:t>
            </w:r>
            <w:r w:rsidR="005E3821" w:rsidRPr="00B8015B">
              <w:rPr>
                <w:rFonts w:ascii="Times New Roman" w:hAnsi="Times New Roman"/>
                <w:sz w:val="24"/>
                <w:szCs w:val="24"/>
              </w:rPr>
              <w:t>.;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4A471E8" w14:textId="3FA2E861" w:rsidR="003140D3" w:rsidRPr="00B8015B" w:rsidRDefault="003140D3" w:rsidP="003140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4E8E86" w14:textId="286B61A2" w:rsidR="00FE2ECF" w:rsidRPr="00B8015B" w:rsidRDefault="004A4085" w:rsidP="00175B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5E3821" w:rsidRPr="00B8015B">
              <w:rPr>
                <w:rFonts w:ascii="Times New Roman" w:hAnsi="Times New Roman"/>
                <w:sz w:val="24"/>
                <w:szCs w:val="24"/>
              </w:rPr>
              <w:t xml:space="preserve">.9.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A8D" w:rsidRPr="00B8015B">
              <w:rPr>
                <w:rFonts w:ascii="Times New Roman" w:hAnsi="Times New Roman"/>
                <w:sz w:val="24"/>
                <w:szCs w:val="24"/>
              </w:rPr>
              <w:t>ТС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(50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>–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Ом)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СР-75(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- для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подключения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>существующему антенно-фидерному устройству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 xml:space="preserve"> (АФУ)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0D3" w:rsidRPr="00B8015B">
              <w:rPr>
                <w:rFonts w:ascii="Times New Roman" w:hAnsi="Times New Roman"/>
                <w:sz w:val="24"/>
                <w:szCs w:val="24"/>
              </w:rPr>
              <w:t>– 2 шт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A85AF55" w14:textId="2735AF7E" w:rsidR="00FE2ECF" w:rsidRPr="00B8015B" w:rsidRDefault="006F48B6" w:rsidP="003140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 – 2 шт.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>Карагандинская область</w:t>
            </w:r>
            <w:r w:rsidR="005E3821" w:rsidRPr="00B8015B">
              <w:rPr>
                <w:rFonts w:ascii="Times New Roman" w:hAnsi="Times New Roman"/>
                <w:sz w:val="24"/>
                <w:szCs w:val="24"/>
              </w:rPr>
              <w:t xml:space="preserve"> – 1 шт.;</w:t>
            </w:r>
            <w:r w:rsidR="00C030A8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5BB2" w:rsidRPr="00B8015B">
              <w:rPr>
                <w:rFonts w:ascii="Times New Roman" w:hAnsi="Times New Roman"/>
                <w:sz w:val="24"/>
                <w:szCs w:val="24"/>
              </w:rPr>
              <w:t>Улытауская</w:t>
            </w:r>
            <w:proofErr w:type="spellEnd"/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r w:rsidR="00A8188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B8015B">
              <w:rPr>
                <w:rFonts w:ascii="Times New Roman" w:hAnsi="Times New Roman"/>
                <w:sz w:val="24"/>
                <w:szCs w:val="24"/>
              </w:rPr>
              <w:t>).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76688E1" w14:textId="77777777" w:rsidR="00FE2ECF" w:rsidRPr="00B8015B" w:rsidRDefault="00FE2ECF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9E148D" w14:textId="58A9EB01" w:rsidR="00FE2ECF" w:rsidRPr="00B8015B" w:rsidRDefault="004A4085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.10.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ТС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(50Ом - 75Ом)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СР-75(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="00E133D6" w:rsidRPr="00B8015B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133D6" w:rsidRPr="00B8015B">
              <w:rPr>
                <w:rFonts w:ascii="Times New Roman" w:hAnsi="Times New Roman"/>
                <w:sz w:val="24"/>
                <w:szCs w:val="24"/>
              </w:rPr>
              <w:t>подключение</w:t>
            </w:r>
            <w:proofErr w:type="gramEnd"/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к устройству сложения (УС) – 2 шт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312FAE" w14:textId="2998AA98" w:rsidR="00175BB2" w:rsidRPr="00B8015B" w:rsidRDefault="00981F01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СКО, г. Петропавловск, ул. Брусиловского 1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– 2 </w:t>
            </w:r>
            <w:proofErr w:type="spellStart"/>
            <w:proofErr w:type="gramStart"/>
            <w:r w:rsidR="00A8188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853F3F9" w14:textId="58FF1268" w:rsidR="00E133D6" w:rsidRPr="00B8015B" w:rsidRDefault="00E133D6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938E97" w14:textId="41238629" w:rsidR="00FE2ECF" w:rsidRPr="00B8015B" w:rsidRDefault="004A4085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.11.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ТС</w:t>
            </w:r>
            <w:r w:rsidR="008C33F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(75Ом - 50Ом) СР-75 (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- 7/16 (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для подключения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УС к </w:t>
            </w:r>
            <w:proofErr w:type="gramStart"/>
            <w:r w:rsidR="00352D96" w:rsidRPr="00B8015B">
              <w:rPr>
                <w:rFonts w:ascii="Times New Roman" w:hAnsi="Times New Roman"/>
                <w:sz w:val="24"/>
                <w:szCs w:val="24"/>
              </w:rPr>
              <w:t>существующему</w:t>
            </w:r>
            <w:proofErr w:type="gramEnd"/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АФУ – 1 шт</w:t>
            </w:r>
            <w:r w:rsidR="00175BB2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5C535C" w14:textId="72C7E4D4" w:rsidR="00E133D6" w:rsidRPr="00B8015B" w:rsidRDefault="00981F01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1 шт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>.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252C951F" w14:textId="77777777" w:rsidR="00175BB2" w:rsidRPr="00B8015B" w:rsidRDefault="00175BB2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2C992" w14:textId="1884BD47" w:rsidR="00FE2ECF" w:rsidRPr="00B8015B" w:rsidRDefault="004A4085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.12.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)-7/16(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= 3,0 м. 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>- для подключени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я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УС к </w:t>
            </w:r>
            <w:proofErr w:type="gramStart"/>
            <w:r w:rsidR="008C33F6" w:rsidRPr="00B8015B">
              <w:rPr>
                <w:rFonts w:ascii="Times New Roman" w:hAnsi="Times New Roman"/>
                <w:sz w:val="24"/>
                <w:szCs w:val="24"/>
              </w:rPr>
              <w:t>существующему</w:t>
            </w:r>
            <w:proofErr w:type="gramEnd"/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АФУ – 1 шт</w:t>
            </w:r>
            <w:r w:rsidR="002F57A9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9EB0A0" w14:textId="77777777" w:rsidR="00680DFE" w:rsidRPr="00B8015B" w:rsidRDefault="00541144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A8188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5EAD9" w14:textId="77777777" w:rsidR="00175BB2" w:rsidRPr="00B8015B" w:rsidRDefault="00175BB2" w:rsidP="00E133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12237" w14:textId="2E0BF3EB" w:rsidR="00FE2ECF" w:rsidRPr="00B8015B" w:rsidRDefault="004A4085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.13.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= 2,0 м.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- для подключени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я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к АФУ – 2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>4</w:t>
            </w:r>
            <w:r w:rsidR="00E133D6" w:rsidRPr="00B8015B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776D35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206EA4" w14:textId="5B9ED080" w:rsidR="00FE2ECF" w:rsidRPr="00B8015B" w:rsidRDefault="0057457C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5E04F4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55E0A" w:rsidRPr="00B8015B">
              <w:rPr>
                <w:rFonts w:ascii="Times New Roman" w:hAnsi="Times New Roman"/>
                <w:sz w:val="24"/>
                <w:szCs w:val="24"/>
              </w:rPr>
              <w:t>3</w:t>
            </w:r>
            <w:r w:rsidR="005E04F4" w:rsidRPr="00B8015B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  <w:r w:rsidR="00776D35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E0A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Акмолинская</w:t>
            </w:r>
            <w:proofErr w:type="spell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</w:t>
            </w:r>
            <w:r w:rsidR="00A55E0A"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541144" w:rsidRPr="00B8015B">
              <w:rPr>
                <w:rFonts w:ascii="Times New Roman" w:hAnsi="Times New Roman"/>
                <w:sz w:val="24"/>
                <w:szCs w:val="24"/>
              </w:rPr>
              <w:t>; Карагандинская область –</w:t>
            </w:r>
            <w:r w:rsidR="00A55E0A" w:rsidRPr="00B8015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A55E0A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A55E0A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541144" w:rsidRPr="00B801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FDC607" w14:textId="176D24ED" w:rsidR="00A81888" w:rsidRPr="00B8015B" w:rsidRDefault="00981F01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41144"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14:paraId="76F31E7F" w14:textId="378DECB4" w:rsidR="00541144" w:rsidRPr="00B8015B" w:rsidRDefault="006D7F82" w:rsidP="005411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54114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="0054114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="0054114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="00541144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2 шт.</w:t>
            </w:r>
          </w:p>
          <w:p w14:paraId="6371992C" w14:textId="69CE6A8B" w:rsidR="00FE2ECF" w:rsidRPr="00B8015B" w:rsidRDefault="00981F01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>4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(ЗКО – 1 шт.; Актюбинская область – 1 </w:t>
            </w:r>
            <w:proofErr w:type="spellStart"/>
            <w:proofErr w:type="gramStart"/>
            <w:r w:rsidR="006D7F82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6D7F82" w:rsidRPr="00B8015B">
              <w:rPr>
                <w:rFonts w:ascii="Times New Roman" w:hAnsi="Times New Roman"/>
                <w:sz w:val="24"/>
                <w:szCs w:val="24"/>
              </w:rPr>
              <w:t>Атырауская</w:t>
            </w:r>
            <w:proofErr w:type="spell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2 </w:t>
            </w:r>
            <w:proofErr w:type="spellStart"/>
            <w:r w:rsidR="006D7F82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>)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776D35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0DD59E" w14:textId="71CFC458" w:rsidR="00FE2ECF" w:rsidRPr="00B8015B" w:rsidRDefault="00981F01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2 шт.;</w:t>
            </w:r>
            <w:r w:rsidR="00E40961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0B1FE" w14:textId="3BC48ADA" w:rsidR="00FE2ECF" w:rsidRPr="00B8015B" w:rsidRDefault="00981F01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>6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81888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(СКО – 2 шт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.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6D7F82" w:rsidRPr="00B8015B">
              <w:rPr>
                <w:rFonts w:ascii="Times New Roman" w:hAnsi="Times New Roman"/>
                <w:sz w:val="24"/>
                <w:szCs w:val="24"/>
              </w:rPr>
              <w:t>Костанайская</w:t>
            </w:r>
            <w:proofErr w:type="spell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4 шт.)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E40961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451B48" w14:textId="74F40776" w:rsidR="00776D35" w:rsidRPr="00B8015B" w:rsidRDefault="009347BC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94A94" w:rsidRPr="00B8015B">
              <w:rPr>
                <w:rFonts w:ascii="Times New Roman" w:hAnsi="Times New Roman"/>
                <w:sz w:val="24"/>
                <w:szCs w:val="24"/>
              </w:rPr>
              <w:t>5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Туркестанская область – 1 шт.; </w:t>
            </w:r>
            <w:proofErr w:type="spell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Жамбылская</w:t>
            </w:r>
            <w:proofErr w:type="spell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2 </w:t>
            </w:r>
            <w:proofErr w:type="spellStart"/>
            <w:proofErr w:type="gram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Кызылординская</w:t>
            </w:r>
            <w:proofErr w:type="spell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1 </w:t>
            </w:r>
            <w:proofErr w:type="spell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A6749" w:rsidRPr="00B8015B">
              <w:rPr>
                <w:rFonts w:ascii="Times New Roman" w:hAnsi="Times New Roman"/>
                <w:sz w:val="24"/>
                <w:szCs w:val="24"/>
              </w:rPr>
              <w:t xml:space="preserve">               - </w:t>
            </w:r>
            <w:proofErr w:type="spellStart"/>
            <w:r w:rsidR="00541144" w:rsidRPr="00B8015B">
              <w:rPr>
                <w:rFonts w:ascii="Times New Roman" w:hAnsi="Times New Roman"/>
                <w:sz w:val="24"/>
                <w:szCs w:val="24"/>
              </w:rPr>
              <w:t>Алматинская</w:t>
            </w:r>
            <w:proofErr w:type="spellEnd"/>
            <w:r w:rsidR="00541144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1 шт.)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9D813B" w14:textId="74136CE2" w:rsidR="00776D35" w:rsidRPr="00B8015B" w:rsidRDefault="00776D35" w:rsidP="00776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E18167" w14:textId="63169597" w:rsidR="00FE2ECF" w:rsidRPr="00B8015B" w:rsidRDefault="004A4085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.14.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= 2,0 м.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- для подключени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я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A7552F" w:rsidRPr="00B8015B">
              <w:rPr>
                <w:rFonts w:ascii="Times New Roman" w:hAnsi="Times New Roman"/>
                <w:sz w:val="24"/>
                <w:szCs w:val="24"/>
              </w:rPr>
              <w:t xml:space="preserve">АФУ – 7 шт. </w:t>
            </w:r>
          </w:p>
          <w:p w14:paraId="743A537B" w14:textId="6CDFE1DF" w:rsidR="003C4D0A" w:rsidRPr="00B8015B" w:rsidRDefault="00981F01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>– 1 шт.;</w:t>
            </w:r>
            <w:r w:rsidR="00A7552F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BE4D53" w14:textId="5053D21E" w:rsidR="00FE2ECF" w:rsidRPr="00B8015B" w:rsidRDefault="009347BC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900052" w:rsidRPr="00B8015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шт.</w:t>
            </w:r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(Туркестанская область – 2 шт.; </w:t>
            </w:r>
            <w:proofErr w:type="spellStart"/>
            <w:r w:rsidR="006D7F82" w:rsidRPr="00B8015B">
              <w:rPr>
                <w:rFonts w:ascii="Times New Roman" w:hAnsi="Times New Roman"/>
                <w:sz w:val="24"/>
                <w:szCs w:val="24"/>
              </w:rPr>
              <w:t>Кызылординская</w:t>
            </w:r>
            <w:proofErr w:type="spellEnd"/>
            <w:r w:rsidR="006D7F82" w:rsidRPr="00B8015B">
              <w:rPr>
                <w:rFonts w:ascii="Times New Roman" w:hAnsi="Times New Roman"/>
                <w:sz w:val="24"/>
                <w:szCs w:val="24"/>
              </w:rPr>
              <w:t xml:space="preserve"> область – 1 шт.)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;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14:paraId="0EE0CE71" w14:textId="0074F281" w:rsidR="00FE2ECF" w:rsidRPr="00B8015B" w:rsidRDefault="00981F01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1 шт.;</w:t>
            </w:r>
            <w:r w:rsidR="00A7552F" w:rsidRPr="00B801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8E0D70" w14:textId="610D671E" w:rsidR="00FE2ECF" w:rsidRPr="00B8015B" w:rsidRDefault="00900052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1 шт.;</w:t>
            </w:r>
            <w:r w:rsidR="00A7552F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A2A94A" w14:textId="313281BA" w:rsidR="00A7552F" w:rsidRPr="00B8015B" w:rsidRDefault="00900052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– 1 шт. (</w:t>
            </w:r>
            <w:r w:rsidR="00A7552F" w:rsidRPr="00B8015B">
              <w:rPr>
                <w:rFonts w:ascii="Times New Roman" w:hAnsi="Times New Roman"/>
                <w:sz w:val="24"/>
                <w:szCs w:val="24"/>
              </w:rPr>
              <w:t>Карагандинская область</w:t>
            </w: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– 1 шт.).</w:t>
            </w:r>
          </w:p>
          <w:p w14:paraId="4D7215D1" w14:textId="77777777" w:rsidR="00A7552F" w:rsidRPr="00B8015B" w:rsidRDefault="00A7552F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667F0" w14:textId="63CAF4D2" w:rsidR="003C4D0A" w:rsidRPr="00B8015B" w:rsidRDefault="004A4085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.15. </w:t>
            </w:r>
            <w:r w:rsidR="006042B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7DE" w:rsidRPr="00B8015B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1/2",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) - 7/16(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8537DE" w:rsidRPr="00B8015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537DE" w:rsidRPr="00B8015B">
              <w:rPr>
                <w:rFonts w:ascii="Times New Roman" w:hAnsi="Times New Roman"/>
                <w:sz w:val="24"/>
                <w:szCs w:val="24"/>
              </w:rPr>
              <w:t>= 2,0 м.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- для подключени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я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D96" w:rsidRPr="00B8015B">
              <w:rPr>
                <w:rFonts w:ascii="Times New Roman" w:hAnsi="Times New Roman"/>
                <w:sz w:val="24"/>
                <w:szCs w:val="24"/>
              </w:rPr>
              <w:t>РВ ПРД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 к АФУ – 24 шт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23B939" w14:textId="259E5136" w:rsidR="00FE2ECF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здание 87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– 2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CC0C12" w14:textId="3C0BA350" w:rsidR="003C4D0A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900052" w:rsidRPr="00B8015B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A79B80" w14:textId="4DDB16EA" w:rsidR="00900052" w:rsidRPr="00B8015B" w:rsidRDefault="00900052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2 шт.;</w:t>
            </w:r>
          </w:p>
          <w:p w14:paraId="05CD602E" w14:textId="2439E56D" w:rsidR="00FE2ECF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– 2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B22B53" w14:textId="50A4839D" w:rsidR="00FE2ECF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1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D7882D" w14:textId="16C7183F" w:rsidR="00FE2ECF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>– 3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855066" w14:textId="741E8B2B" w:rsidR="003C4D0A" w:rsidRPr="00B8015B" w:rsidRDefault="00981F01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A81888" w:rsidRPr="00B8015B">
              <w:rPr>
                <w:rFonts w:ascii="Times New Roman" w:hAnsi="Times New Roman"/>
                <w:sz w:val="24"/>
                <w:szCs w:val="24"/>
              </w:rPr>
              <w:t xml:space="preserve"> – 2 шт.;</w:t>
            </w:r>
            <w:r w:rsidR="00A63992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4043FE" w14:textId="04FED86D" w:rsidR="00A63992" w:rsidRPr="00B8015B" w:rsidRDefault="009347BC" w:rsidP="00A639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900052" w:rsidRPr="00B8015B">
              <w:rPr>
                <w:rFonts w:ascii="Times New Roman" w:hAnsi="Times New Roman"/>
                <w:sz w:val="24"/>
                <w:szCs w:val="24"/>
              </w:rPr>
              <w:t xml:space="preserve"> – 9 шт</w:t>
            </w:r>
            <w:proofErr w:type="gramStart"/>
            <w:r w:rsidR="00900052" w:rsidRPr="00B8015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14:paraId="1022635A" w14:textId="77777777" w:rsidR="00A63992" w:rsidRPr="00B8015B" w:rsidRDefault="00A63992" w:rsidP="004C3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EDE95A" w14:textId="4AECE39D" w:rsidR="00FE2ECF" w:rsidRPr="00B8015B" w:rsidRDefault="004A4085" w:rsidP="00D477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 xml:space="preserve">.16. 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>Разъем 7/16” (</w:t>
            </w:r>
            <w:proofErr w:type="spellStart"/>
            <w:r w:rsidR="004C31E6" w:rsidRPr="00B8015B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r w:rsidR="004C31E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фидера </w:t>
            </w:r>
            <w:r w:rsidR="004C31E6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7/8” </w:t>
            </w:r>
            <w:r w:rsidR="004C31E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(нижний конец) – 25 шт</w:t>
            </w:r>
            <w:r w:rsidR="00D47719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89A577" w14:textId="670DA683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– 2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1C95C" w14:textId="1C837CCB" w:rsidR="00156FF1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0052" w:rsidRPr="00B8015B">
              <w:rPr>
                <w:rFonts w:ascii="Times New Roman" w:hAnsi="Times New Roman"/>
                <w:sz w:val="24"/>
                <w:szCs w:val="24"/>
              </w:rPr>
              <w:t>3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14:paraId="0961E2D2" w14:textId="024A6363" w:rsidR="00900052" w:rsidRPr="00B8015B" w:rsidRDefault="00900052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2 шт.;</w:t>
            </w:r>
          </w:p>
          <w:p w14:paraId="640F41E2" w14:textId="44219062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>– 2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B72BC7" w14:textId="0D0759AE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– 1 </w:t>
            </w:r>
            <w:proofErr w:type="spellStart"/>
            <w:proofErr w:type="gramStart"/>
            <w:r w:rsidR="00156FF1" w:rsidRPr="00B801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F4BA27" w14:textId="5F621A7A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>– 3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A52A74" w14:textId="403F6013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– 3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951E7B" w14:textId="7E680F76" w:rsidR="00D47719" w:rsidRPr="00B8015B" w:rsidRDefault="009347BC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900052" w:rsidRPr="00B8015B">
              <w:rPr>
                <w:rFonts w:ascii="Times New Roman" w:hAnsi="Times New Roman"/>
                <w:sz w:val="24"/>
                <w:szCs w:val="24"/>
              </w:rPr>
              <w:t xml:space="preserve"> – 9 шт</w:t>
            </w:r>
            <w:proofErr w:type="gramStart"/>
            <w:r w:rsidR="00900052" w:rsidRPr="00B8015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14:paraId="0C10C3F3" w14:textId="7536BE20" w:rsidR="004C31E6" w:rsidRPr="00B8015B" w:rsidRDefault="004C31E6" w:rsidP="008537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71D9EC" w14:textId="792610E8" w:rsidR="00FE2ECF" w:rsidRPr="00B8015B" w:rsidRDefault="004A4085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2</w:t>
            </w:r>
            <w:r w:rsidR="003C4D0A" w:rsidRPr="00B8015B">
              <w:rPr>
                <w:rFonts w:ascii="Times New Roman" w:hAnsi="Times New Roman"/>
                <w:sz w:val="24"/>
                <w:szCs w:val="24"/>
              </w:rPr>
              <w:t>.</w:t>
            </w:r>
            <w:r w:rsidR="00D46DDC" w:rsidRPr="00B8015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4C31E6" w:rsidRPr="00B8015B">
              <w:rPr>
                <w:rFonts w:ascii="Times New Roman" w:hAnsi="Times New Roman"/>
                <w:sz w:val="24"/>
                <w:szCs w:val="24"/>
              </w:rPr>
              <w:t>Разъем 7/16” (</w:t>
            </w:r>
            <w:proofErr w:type="spellStart"/>
            <w:r w:rsidR="004C31E6" w:rsidRPr="00B8015B"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 w:rsidR="004C31E6" w:rsidRPr="00B8015B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r w:rsidR="004C31E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фидера </w:t>
            </w:r>
            <w:r w:rsidR="004C31E6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7/8” </w:t>
            </w:r>
            <w:r w:rsidR="004C31E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(верхний конец) – 25 </w:t>
            </w:r>
            <w:proofErr w:type="spellStart"/>
            <w:proofErr w:type="gramStart"/>
            <w:r w:rsidR="004C31E6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6D3E15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79C642" w14:textId="20E421F4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Астана, район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Сарыарка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үйінбай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здание 87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– 2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CBBDF" w14:textId="30F776C9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ВКО, г. Усть-Каменогорск,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№70</w:t>
            </w:r>
            <w:r w:rsidR="00680DFE" w:rsidRPr="00B8015B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639BFA" w14:textId="1821EC0C" w:rsidR="00900052" w:rsidRPr="00B8015B" w:rsidRDefault="00680DFE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Абайская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Семей,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Шугаева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157 – 2 шт.;</w:t>
            </w:r>
          </w:p>
          <w:p w14:paraId="42C2293A" w14:textId="01BEF264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ЗКО, г. Уральск, ул. Н.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Сдыкова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>– 2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6718A0" w14:textId="19A75AC7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Мангыстауская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область, г. Актау,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6, здание 112/1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>– 1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5E4A0" w14:textId="4B98962B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Павлодарская область, г. Павлодар, ул. Павлова 26/5 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>– 3 шт.;</w:t>
            </w:r>
            <w:r w:rsidR="00D47719" w:rsidRPr="00B80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7B2448" w14:textId="20ABEC08" w:rsidR="00FE2ECF" w:rsidRPr="00B8015B" w:rsidRDefault="00981F01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СКО, г. Петропавловск, ул. Брусиловского 1</w:t>
            </w:r>
            <w:r w:rsidR="00156FF1" w:rsidRPr="00B8015B">
              <w:rPr>
                <w:rFonts w:ascii="Times New Roman" w:hAnsi="Times New Roman"/>
                <w:sz w:val="24"/>
                <w:szCs w:val="24"/>
              </w:rPr>
              <w:t xml:space="preserve"> – 3 шт.;</w:t>
            </w:r>
          </w:p>
          <w:p w14:paraId="4171635B" w14:textId="1C2D91F5" w:rsidR="00D47719" w:rsidRPr="00B8015B" w:rsidRDefault="009347BC" w:rsidP="00D477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Туркестанская область, г. Шымкент, ул. </w:t>
            </w:r>
            <w:proofErr w:type="spellStart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</w:t>
            </w:r>
            <w:r w:rsidR="00680DFE" w:rsidRPr="00B8015B">
              <w:rPr>
                <w:rFonts w:ascii="Times New Roman" w:hAnsi="Times New Roman"/>
                <w:sz w:val="24"/>
                <w:szCs w:val="24"/>
              </w:rPr>
              <w:t xml:space="preserve"> – 9 шт.</w:t>
            </w:r>
          </w:p>
          <w:p w14:paraId="5E8140BD" w14:textId="479F3401" w:rsidR="004C31E6" w:rsidRPr="00B8015B" w:rsidRDefault="004C31E6" w:rsidP="004C31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C10A86" w14:textId="77777777" w:rsidR="002C61BC" w:rsidRPr="00B8015B" w:rsidRDefault="002C61BC" w:rsidP="002C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sz w:val="24"/>
                <w:szCs w:val="24"/>
              </w:rPr>
              <w:t>- Тип заземления и креплений фидера 7/8” дополнительно согласовывается с заказчиком.</w:t>
            </w:r>
          </w:p>
          <w:p w14:paraId="28C57E33" w14:textId="77777777" w:rsidR="008F5924" w:rsidRPr="00B8015B" w:rsidRDefault="008F5924" w:rsidP="00044300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1B5304" w14:textId="4DC78947" w:rsidR="00526D92" w:rsidRPr="00B8015B" w:rsidRDefault="006D13DE" w:rsidP="00B6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015B" w:rsidRPr="00B8015B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B8015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1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3CD3BE3F" w:rsidR="00E032B0" w:rsidRPr="00B8015B" w:rsidRDefault="007C120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E032B0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приёмки комплекта </w:t>
            </w:r>
            <w:r w:rsidR="006363D8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  <w:r w:rsidR="006363D8" w:rsidRPr="00B8015B">
              <w:rPr>
                <w:rFonts w:ascii="Times New Roman" w:hAnsi="Times New Roman"/>
                <w:b/>
                <w:sz w:val="24"/>
                <w:szCs w:val="24"/>
              </w:rPr>
              <w:t>идера 7/8</w:t>
            </w:r>
            <w:r w:rsidR="002D6C23" w:rsidRPr="00B801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E032B0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C34A50D" w14:textId="5BAE6863" w:rsidR="009640A8" w:rsidRPr="00B8015B" w:rsidRDefault="007C120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Style w:val="ab"/>
                <w:rFonts w:ascii="Times New Roman" w:hAnsi="Times New Roman"/>
                <w:sz w:val="24"/>
                <w:szCs w:val="24"/>
              </w:rPr>
              <w:t>3</w:t>
            </w:r>
            <w:r w:rsidR="009640A8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3A558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приёмк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комплекта оборудования яв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ляется техническая спецификация</w:t>
            </w:r>
            <w:r w:rsidR="002B665E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утвержденная в предписанном порядке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3A558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.Оборудование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 быть полностью 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укомплектовано в соответствии с технической спецификацией.  </w:t>
            </w:r>
            <w:r w:rsidR="002974C1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4ACD6F59" w14:textId="6695AF63" w:rsidR="009640A8" w:rsidRPr="00B8015B" w:rsidRDefault="007C120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37F37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BA94F86" w:rsidR="009640A8" w:rsidRPr="00B8015B" w:rsidRDefault="007C120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670DC86A" w14:textId="54DE2E00" w:rsidR="00E032B0" w:rsidRPr="00B8015B" w:rsidRDefault="007C1204" w:rsidP="003A558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B8015B" w:rsidRPr="00B8015B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B8015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1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529B869B" w:rsidR="00F829EF" w:rsidRPr="00B8015B" w:rsidRDefault="007C120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829EF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7B103363" w:rsidR="006E0531" w:rsidRPr="00B8015B" w:rsidRDefault="007C120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B801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B80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3614263C" w:rsidR="006E0531" w:rsidRPr="00B8015B" w:rsidRDefault="007C120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B8015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</w:t>
            </w:r>
            <w:r w:rsidR="00BE37EE" w:rsidRPr="00B8015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6E0531" w:rsidRPr="00B8015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узлы</w:t>
            </w:r>
            <w:r w:rsidR="00BE37EE" w:rsidRPr="00B8015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0531" w:rsidRPr="00B8015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после проведения диагностики, оформленной Протоколом и подачи рекламаций.</w:t>
            </w:r>
          </w:p>
          <w:p w14:paraId="6E9D4ABA" w14:textId="0E01864E" w:rsidR="00F829EF" w:rsidRPr="00B8015B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5DE166C7" w:rsidR="00F829EF" w:rsidRPr="00B8015B" w:rsidRDefault="007C120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12956F9D" w14:textId="07645BE6" w:rsidR="00F829EF" w:rsidRPr="00B8015B" w:rsidRDefault="007C1204" w:rsidP="001E67B2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.4.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13BC65CC" w14:textId="44DDBE78" w:rsidR="00F829EF" w:rsidRPr="00B8015B" w:rsidRDefault="007C120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E3400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73C9A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после заключения договора должен предоставить в течение десяти рабочих дней </w:t>
            </w:r>
            <w:proofErr w:type="spellStart"/>
            <w:r w:rsidR="00273C9A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273C9A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</w:t>
            </w:r>
            <w:r w:rsidR="001E67B2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антенны</w:t>
            </w:r>
            <w:r w:rsidR="00273C9A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их официальных представителей (дилеров или дистрибьюторов), подтверждающее право поставки оборудования в Республику Казахстан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B284854" w14:textId="77777777" w:rsidR="007C1204" w:rsidRPr="00B8015B" w:rsidRDefault="007C120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1B69E75D" w:rsidR="00F829EF" w:rsidRPr="00B8015B" w:rsidRDefault="007C120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F829EF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к поставщику комплекта </w:t>
            </w:r>
            <w:r w:rsidR="006363D8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  <w:r w:rsidR="006363D8" w:rsidRPr="00B8015B">
              <w:rPr>
                <w:rFonts w:ascii="Times New Roman" w:hAnsi="Times New Roman"/>
                <w:b/>
                <w:sz w:val="24"/>
                <w:szCs w:val="24"/>
              </w:rPr>
              <w:t>идера 7/8</w:t>
            </w:r>
            <w:r w:rsidR="002D6C23" w:rsidRPr="00B801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F829EF" w:rsidRPr="00B801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A22014C" w14:textId="3C6F9D1E" w:rsidR="00F829EF" w:rsidRPr="00B8015B" w:rsidRDefault="007C120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поставляемого оборудования,</w:t>
            </w:r>
            <w:r w:rsidR="00BE37EE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паспорта на  поставляемого оборудования с завода изготовителя.</w:t>
            </w:r>
          </w:p>
          <w:p w14:paraId="2AA93C9B" w14:textId="023F33C2" w:rsidR="00F829EF" w:rsidRPr="00B8015B" w:rsidRDefault="007C120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E172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оборудования должен представить и передать Заказчику все необходимые документы подтверждающие законность ввоза оборудования на 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территорию РК (при условиях DDP).</w:t>
            </w:r>
          </w:p>
          <w:p w14:paraId="7AEA56DC" w14:textId="2435B196" w:rsidR="00E032B0" w:rsidRPr="00B8015B" w:rsidRDefault="007C1204" w:rsidP="008B0030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2DD8A46A" w14:textId="77777777" w:rsidR="007C1204" w:rsidRPr="00B8015B" w:rsidRDefault="007C1204" w:rsidP="008B0030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132F9C" w14:textId="53E62673" w:rsidR="007C1204" w:rsidRPr="00B8015B" w:rsidRDefault="007C1204" w:rsidP="007C120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6. Транспортировка и хранение:</w:t>
            </w:r>
          </w:p>
          <w:p w14:paraId="7A16268C" w14:textId="11DAA017" w:rsidR="007C1204" w:rsidRPr="00B8015B" w:rsidRDefault="007C1204" w:rsidP="007C120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3ED1AF83" w14:textId="20BD6029" w:rsidR="007C1204" w:rsidRPr="00B8015B" w:rsidRDefault="007C1204" w:rsidP="007C120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 Транспортировка самолетом допускается только в отапливаемых герметизированных отсеках.</w:t>
            </w:r>
          </w:p>
          <w:p w14:paraId="0D4708BD" w14:textId="61BC245F" w:rsidR="007C1204" w:rsidRPr="00B8015B" w:rsidRDefault="007C1204" w:rsidP="007C120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6.3. Оборудование должно быть устойчивым и прочным к воздействиям синусоидальных вибраций частотой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7926ED75" w14:textId="7B4A704B" w:rsidR="007C1204" w:rsidRPr="00B8015B" w:rsidRDefault="007C1204" w:rsidP="007C120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 Оборудование должно быть устойчивым к ударам со значением пикового ударного ускорения 98 м/с</w:t>
            </w:r>
            <w:proofErr w:type="gram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5A5C11B8" w:rsidR="007C1204" w:rsidRPr="00B8015B" w:rsidRDefault="007C1204" w:rsidP="007C120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80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условии отсутствия в помещении для хранения паров кислот и щелочей, агрессивных газов и других вредных примесей, вызывающих коррозию.     </w:t>
            </w:r>
          </w:p>
        </w:tc>
      </w:tr>
      <w:tr w:rsidR="00B8015B" w:rsidRPr="00B8015B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B8015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B8015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5B" w:rsidRPr="00B8015B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B8015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B8015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15B" w:rsidRPr="00B8015B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B8015B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B8015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15B" w:rsidRPr="00B8015B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B8015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15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0" w:name="_GoBack"/>
            <w:bookmarkEnd w:id="0"/>
          </w:p>
          <w:p w14:paraId="1ABF6451" w14:textId="77777777" w:rsidR="007C4414" w:rsidRPr="00B8015B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B8015B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55F32539" w:rsidR="00FE3A90" w:rsidRDefault="00FE3A90" w:rsidP="009D72BB">
      <w:pPr>
        <w:spacing w:after="0" w:line="240" w:lineRule="auto"/>
        <w:jc w:val="both"/>
      </w:pPr>
    </w:p>
    <w:p w14:paraId="6BE7DEE9" w14:textId="395F7D5E" w:rsidR="00FE3A90" w:rsidRDefault="00FE3A90" w:rsidP="00FE3A90"/>
    <w:p w14:paraId="41D48D03" w14:textId="34A13DEB" w:rsidR="00FE3A90" w:rsidRPr="006D13DE" w:rsidRDefault="00FE3A90" w:rsidP="00FE3A90">
      <w:pPr>
        <w:keepNext/>
        <w:keepLines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</w:r>
    </w:p>
    <w:p w14:paraId="1F594835" w14:textId="3F33D08D" w:rsidR="00EA6AC0" w:rsidRPr="00FE3A90" w:rsidRDefault="00EA6AC0" w:rsidP="00FE3A90">
      <w:pPr>
        <w:tabs>
          <w:tab w:val="left" w:pos="1934"/>
        </w:tabs>
      </w:pPr>
    </w:p>
    <w:sectPr w:rsidR="00EA6AC0" w:rsidRPr="00FE3A90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71E5711"/>
    <w:multiLevelType w:val="hybridMultilevel"/>
    <w:tmpl w:val="07464F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300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67C20"/>
    <w:rsid w:val="00072173"/>
    <w:rsid w:val="00074318"/>
    <w:rsid w:val="00075B8F"/>
    <w:rsid w:val="00076356"/>
    <w:rsid w:val="000854E4"/>
    <w:rsid w:val="00085D7E"/>
    <w:rsid w:val="0008680D"/>
    <w:rsid w:val="00086885"/>
    <w:rsid w:val="00093942"/>
    <w:rsid w:val="00094FC0"/>
    <w:rsid w:val="00095D36"/>
    <w:rsid w:val="000A0EFA"/>
    <w:rsid w:val="000A2F7D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31B"/>
    <w:rsid w:val="00127A3E"/>
    <w:rsid w:val="00130AB7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0B55"/>
    <w:rsid w:val="00155BA5"/>
    <w:rsid w:val="00156F67"/>
    <w:rsid w:val="00156FF1"/>
    <w:rsid w:val="00157981"/>
    <w:rsid w:val="00157B0E"/>
    <w:rsid w:val="00162565"/>
    <w:rsid w:val="00171050"/>
    <w:rsid w:val="001715C0"/>
    <w:rsid w:val="001751EE"/>
    <w:rsid w:val="00175BB2"/>
    <w:rsid w:val="00175D06"/>
    <w:rsid w:val="00176AF4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4608"/>
    <w:rsid w:val="001A75AB"/>
    <w:rsid w:val="001B4889"/>
    <w:rsid w:val="001B76DE"/>
    <w:rsid w:val="001D24A5"/>
    <w:rsid w:val="001D2FCC"/>
    <w:rsid w:val="001D548B"/>
    <w:rsid w:val="001D58C8"/>
    <w:rsid w:val="001D5907"/>
    <w:rsid w:val="001E67B2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4C92"/>
    <w:rsid w:val="00227B0A"/>
    <w:rsid w:val="00234FB9"/>
    <w:rsid w:val="00236F83"/>
    <w:rsid w:val="00244212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974C1"/>
    <w:rsid w:val="002A026E"/>
    <w:rsid w:val="002A2E5A"/>
    <w:rsid w:val="002B58E6"/>
    <w:rsid w:val="002B665E"/>
    <w:rsid w:val="002B6756"/>
    <w:rsid w:val="002B6F2A"/>
    <w:rsid w:val="002C4086"/>
    <w:rsid w:val="002C4E9C"/>
    <w:rsid w:val="002C5EA0"/>
    <w:rsid w:val="002C61BC"/>
    <w:rsid w:val="002C66C1"/>
    <w:rsid w:val="002C73FD"/>
    <w:rsid w:val="002D1DFB"/>
    <w:rsid w:val="002D6C23"/>
    <w:rsid w:val="002D7718"/>
    <w:rsid w:val="002E27BE"/>
    <w:rsid w:val="002E4CD1"/>
    <w:rsid w:val="002E4D02"/>
    <w:rsid w:val="002F01CC"/>
    <w:rsid w:val="002F19C3"/>
    <w:rsid w:val="002F1E62"/>
    <w:rsid w:val="002F57A9"/>
    <w:rsid w:val="002F6DE9"/>
    <w:rsid w:val="00300529"/>
    <w:rsid w:val="003015DE"/>
    <w:rsid w:val="003063D2"/>
    <w:rsid w:val="003106EB"/>
    <w:rsid w:val="0031387D"/>
    <w:rsid w:val="003140D3"/>
    <w:rsid w:val="0031616F"/>
    <w:rsid w:val="00322FF1"/>
    <w:rsid w:val="0032568D"/>
    <w:rsid w:val="00330258"/>
    <w:rsid w:val="00341A36"/>
    <w:rsid w:val="00345EBC"/>
    <w:rsid w:val="00346404"/>
    <w:rsid w:val="0034716C"/>
    <w:rsid w:val="0035261B"/>
    <w:rsid w:val="00352D96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584"/>
    <w:rsid w:val="003A5DE8"/>
    <w:rsid w:val="003A7C52"/>
    <w:rsid w:val="003B0DB5"/>
    <w:rsid w:val="003B0EA2"/>
    <w:rsid w:val="003B17DF"/>
    <w:rsid w:val="003C496B"/>
    <w:rsid w:val="003C4D0A"/>
    <w:rsid w:val="003C6E57"/>
    <w:rsid w:val="003D2434"/>
    <w:rsid w:val="003D6623"/>
    <w:rsid w:val="003D7557"/>
    <w:rsid w:val="003E1AD4"/>
    <w:rsid w:val="003E2227"/>
    <w:rsid w:val="003E6428"/>
    <w:rsid w:val="003F1693"/>
    <w:rsid w:val="003F6055"/>
    <w:rsid w:val="004005F9"/>
    <w:rsid w:val="00404092"/>
    <w:rsid w:val="004047B6"/>
    <w:rsid w:val="00411BA0"/>
    <w:rsid w:val="00412793"/>
    <w:rsid w:val="00414561"/>
    <w:rsid w:val="004264E7"/>
    <w:rsid w:val="0042711B"/>
    <w:rsid w:val="00430164"/>
    <w:rsid w:val="00433942"/>
    <w:rsid w:val="00436DDB"/>
    <w:rsid w:val="00452747"/>
    <w:rsid w:val="00456D4A"/>
    <w:rsid w:val="0046259A"/>
    <w:rsid w:val="0046316C"/>
    <w:rsid w:val="00464171"/>
    <w:rsid w:val="00466FE9"/>
    <w:rsid w:val="00471048"/>
    <w:rsid w:val="00471339"/>
    <w:rsid w:val="004766C5"/>
    <w:rsid w:val="00483683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085"/>
    <w:rsid w:val="004A4B15"/>
    <w:rsid w:val="004C0911"/>
    <w:rsid w:val="004C16C1"/>
    <w:rsid w:val="004C31E6"/>
    <w:rsid w:val="004C7ACF"/>
    <w:rsid w:val="004D10DA"/>
    <w:rsid w:val="004D2842"/>
    <w:rsid w:val="004D5715"/>
    <w:rsid w:val="004E07E6"/>
    <w:rsid w:val="004E4A8C"/>
    <w:rsid w:val="004F0217"/>
    <w:rsid w:val="004F1320"/>
    <w:rsid w:val="005010A9"/>
    <w:rsid w:val="00504AC0"/>
    <w:rsid w:val="005101AA"/>
    <w:rsid w:val="005114FF"/>
    <w:rsid w:val="0051472C"/>
    <w:rsid w:val="00526D92"/>
    <w:rsid w:val="00537099"/>
    <w:rsid w:val="00537364"/>
    <w:rsid w:val="0054114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7457C"/>
    <w:rsid w:val="00580201"/>
    <w:rsid w:val="00586BE1"/>
    <w:rsid w:val="0059084F"/>
    <w:rsid w:val="005909D6"/>
    <w:rsid w:val="00591AD0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E04F4"/>
    <w:rsid w:val="005E3400"/>
    <w:rsid w:val="005E3821"/>
    <w:rsid w:val="005F413A"/>
    <w:rsid w:val="005F4728"/>
    <w:rsid w:val="005F52C9"/>
    <w:rsid w:val="006018BE"/>
    <w:rsid w:val="006042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63D8"/>
    <w:rsid w:val="00637612"/>
    <w:rsid w:val="006610AE"/>
    <w:rsid w:val="00661E61"/>
    <w:rsid w:val="00662146"/>
    <w:rsid w:val="00662B25"/>
    <w:rsid w:val="006636C8"/>
    <w:rsid w:val="006674F3"/>
    <w:rsid w:val="006721B0"/>
    <w:rsid w:val="00680DFE"/>
    <w:rsid w:val="00681144"/>
    <w:rsid w:val="00684D73"/>
    <w:rsid w:val="00687216"/>
    <w:rsid w:val="00687B88"/>
    <w:rsid w:val="006910AC"/>
    <w:rsid w:val="00693AB5"/>
    <w:rsid w:val="006951BE"/>
    <w:rsid w:val="006A21D3"/>
    <w:rsid w:val="006A61DA"/>
    <w:rsid w:val="006B089D"/>
    <w:rsid w:val="006B2DFF"/>
    <w:rsid w:val="006B33B6"/>
    <w:rsid w:val="006B4306"/>
    <w:rsid w:val="006C302B"/>
    <w:rsid w:val="006C737A"/>
    <w:rsid w:val="006D13DE"/>
    <w:rsid w:val="006D3E15"/>
    <w:rsid w:val="006D3E57"/>
    <w:rsid w:val="006D4B80"/>
    <w:rsid w:val="006D5A08"/>
    <w:rsid w:val="006D7F82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48B6"/>
    <w:rsid w:val="006F501F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3B59"/>
    <w:rsid w:val="007558F8"/>
    <w:rsid w:val="00761F00"/>
    <w:rsid w:val="007623D3"/>
    <w:rsid w:val="00762B85"/>
    <w:rsid w:val="00763C48"/>
    <w:rsid w:val="00766A88"/>
    <w:rsid w:val="007673DB"/>
    <w:rsid w:val="007739AE"/>
    <w:rsid w:val="00776ABB"/>
    <w:rsid w:val="00776D35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1204"/>
    <w:rsid w:val="007C3734"/>
    <w:rsid w:val="007C4414"/>
    <w:rsid w:val="007C49ED"/>
    <w:rsid w:val="007D11BA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37DE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24CE"/>
    <w:rsid w:val="00884B12"/>
    <w:rsid w:val="008854C3"/>
    <w:rsid w:val="008900AE"/>
    <w:rsid w:val="00892625"/>
    <w:rsid w:val="00895F7B"/>
    <w:rsid w:val="0089662C"/>
    <w:rsid w:val="008A2576"/>
    <w:rsid w:val="008B0030"/>
    <w:rsid w:val="008B1A95"/>
    <w:rsid w:val="008B3E28"/>
    <w:rsid w:val="008B47BA"/>
    <w:rsid w:val="008B63A4"/>
    <w:rsid w:val="008C26AD"/>
    <w:rsid w:val="008C33F6"/>
    <w:rsid w:val="008C6DD6"/>
    <w:rsid w:val="008D1E30"/>
    <w:rsid w:val="008D2699"/>
    <w:rsid w:val="008D491F"/>
    <w:rsid w:val="008E54DB"/>
    <w:rsid w:val="008F1C3B"/>
    <w:rsid w:val="008F5924"/>
    <w:rsid w:val="008F681D"/>
    <w:rsid w:val="00900052"/>
    <w:rsid w:val="00901681"/>
    <w:rsid w:val="009039E8"/>
    <w:rsid w:val="009047AF"/>
    <w:rsid w:val="0090746E"/>
    <w:rsid w:val="0091108B"/>
    <w:rsid w:val="00911A67"/>
    <w:rsid w:val="009150C4"/>
    <w:rsid w:val="00915275"/>
    <w:rsid w:val="00916070"/>
    <w:rsid w:val="00930E84"/>
    <w:rsid w:val="00931BC8"/>
    <w:rsid w:val="009347BC"/>
    <w:rsid w:val="00942429"/>
    <w:rsid w:val="00944EFA"/>
    <w:rsid w:val="00947C24"/>
    <w:rsid w:val="0095573E"/>
    <w:rsid w:val="0096057A"/>
    <w:rsid w:val="00962F04"/>
    <w:rsid w:val="0096359E"/>
    <w:rsid w:val="009640A8"/>
    <w:rsid w:val="0096438A"/>
    <w:rsid w:val="00967E04"/>
    <w:rsid w:val="009705E1"/>
    <w:rsid w:val="00971F1A"/>
    <w:rsid w:val="00973E02"/>
    <w:rsid w:val="00981F01"/>
    <w:rsid w:val="00983FDF"/>
    <w:rsid w:val="00986838"/>
    <w:rsid w:val="00994A94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312C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23E31"/>
    <w:rsid w:val="00A37F37"/>
    <w:rsid w:val="00A44101"/>
    <w:rsid w:val="00A469C8"/>
    <w:rsid w:val="00A47E36"/>
    <w:rsid w:val="00A54917"/>
    <w:rsid w:val="00A55E0A"/>
    <w:rsid w:val="00A565B6"/>
    <w:rsid w:val="00A60E61"/>
    <w:rsid w:val="00A6117D"/>
    <w:rsid w:val="00A6376C"/>
    <w:rsid w:val="00A63992"/>
    <w:rsid w:val="00A63E09"/>
    <w:rsid w:val="00A63E2B"/>
    <w:rsid w:val="00A64F01"/>
    <w:rsid w:val="00A6666B"/>
    <w:rsid w:val="00A66EAB"/>
    <w:rsid w:val="00A7552F"/>
    <w:rsid w:val="00A76E09"/>
    <w:rsid w:val="00A81888"/>
    <w:rsid w:val="00A8577E"/>
    <w:rsid w:val="00A93E92"/>
    <w:rsid w:val="00AA1096"/>
    <w:rsid w:val="00AA2369"/>
    <w:rsid w:val="00AA2385"/>
    <w:rsid w:val="00AA6C53"/>
    <w:rsid w:val="00AB00B6"/>
    <w:rsid w:val="00AC13F7"/>
    <w:rsid w:val="00AC590E"/>
    <w:rsid w:val="00AC5973"/>
    <w:rsid w:val="00AC6728"/>
    <w:rsid w:val="00AD259D"/>
    <w:rsid w:val="00AE03DE"/>
    <w:rsid w:val="00AE0E66"/>
    <w:rsid w:val="00AE2C3F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23656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5F6"/>
    <w:rsid w:val="00B64A88"/>
    <w:rsid w:val="00B7440A"/>
    <w:rsid w:val="00B758BD"/>
    <w:rsid w:val="00B77061"/>
    <w:rsid w:val="00B8015B"/>
    <w:rsid w:val="00B809C9"/>
    <w:rsid w:val="00B82315"/>
    <w:rsid w:val="00B8316D"/>
    <w:rsid w:val="00B85019"/>
    <w:rsid w:val="00B8526B"/>
    <w:rsid w:val="00B90478"/>
    <w:rsid w:val="00B906D6"/>
    <w:rsid w:val="00B95727"/>
    <w:rsid w:val="00B961A8"/>
    <w:rsid w:val="00B96C50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37EE"/>
    <w:rsid w:val="00BE4338"/>
    <w:rsid w:val="00BE4506"/>
    <w:rsid w:val="00BE52D7"/>
    <w:rsid w:val="00BE77F3"/>
    <w:rsid w:val="00BF58FB"/>
    <w:rsid w:val="00C01373"/>
    <w:rsid w:val="00C030A8"/>
    <w:rsid w:val="00C07BC7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1B14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2A40"/>
    <w:rsid w:val="00CA6B37"/>
    <w:rsid w:val="00CB27DC"/>
    <w:rsid w:val="00CB3E68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122EF"/>
    <w:rsid w:val="00D250C3"/>
    <w:rsid w:val="00D25480"/>
    <w:rsid w:val="00D27824"/>
    <w:rsid w:val="00D314D8"/>
    <w:rsid w:val="00D32FCA"/>
    <w:rsid w:val="00D3342B"/>
    <w:rsid w:val="00D35342"/>
    <w:rsid w:val="00D37EB4"/>
    <w:rsid w:val="00D41196"/>
    <w:rsid w:val="00D46CF8"/>
    <w:rsid w:val="00D46DDC"/>
    <w:rsid w:val="00D47719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1F32"/>
    <w:rsid w:val="00DA2457"/>
    <w:rsid w:val="00DA3592"/>
    <w:rsid w:val="00DA4561"/>
    <w:rsid w:val="00DA6749"/>
    <w:rsid w:val="00DC39C5"/>
    <w:rsid w:val="00DC55C8"/>
    <w:rsid w:val="00DD163C"/>
    <w:rsid w:val="00DD4646"/>
    <w:rsid w:val="00DD4FBA"/>
    <w:rsid w:val="00DE67B3"/>
    <w:rsid w:val="00DF0AD4"/>
    <w:rsid w:val="00DF610D"/>
    <w:rsid w:val="00E0113A"/>
    <w:rsid w:val="00E014D1"/>
    <w:rsid w:val="00E032B0"/>
    <w:rsid w:val="00E0497D"/>
    <w:rsid w:val="00E05F36"/>
    <w:rsid w:val="00E10E16"/>
    <w:rsid w:val="00E133D6"/>
    <w:rsid w:val="00E159E0"/>
    <w:rsid w:val="00E16AFC"/>
    <w:rsid w:val="00E21FAD"/>
    <w:rsid w:val="00E2398C"/>
    <w:rsid w:val="00E23DF7"/>
    <w:rsid w:val="00E25F1C"/>
    <w:rsid w:val="00E31589"/>
    <w:rsid w:val="00E32CF3"/>
    <w:rsid w:val="00E32E85"/>
    <w:rsid w:val="00E33FD3"/>
    <w:rsid w:val="00E36601"/>
    <w:rsid w:val="00E406D6"/>
    <w:rsid w:val="00E40823"/>
    <w:rsid w:val="00E40961"/>
    <w:rsid w:val="00E40E6C"/>
    <w:rsid w:val="00E433C7"/>
    <w:rsid w:val="00E433C8"/>
    <w:rsid w:val="00E440B7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055F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06A8D"/>
    <w:rsid w:val="00F105F1"/>
    <w:rsid w:val="00F1204A"/>
    <w:rsid w:val="00F16E8D"/>
    <w:rsid w:val="00F17690"/>
    <w:rsid w:val="00F3025D"/>
    <w:rsid w:val="00F30D99"/>
    <w:rsid w:val="00F34146"/>
    <w:rsid w:val="00F42B1F"/>
    <w:rsid w:val="00F42D72"/>
    <w:rsid w:val="00F44C61"/>
    <w:rsid w:val="00F455EA"/>
    <w:rsid w:val="00F53B48"/>
    <w:rsid w:val="00F61115"/>
    <w:rsid w:val="00F6389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5E23"/>
    <w:rsid w:val="00FC786E"/>
    <w:rsid w:val="00FD237F"/>
    <w:rsid w:val="00FD3C6E"/>
    <w:rsid w:val="00FD597E"/>
    <w:rsid w:val="00FE1A01"/>
    <w:rsid w:val="00FE2ECF"/>
    <w:rsid w:val="00FE3A90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FE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FE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3C23-B403-4F02-8038-989781F9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11</cp:revision>
  <cp:lastPrinted>2022-09-26T09:51:00Z</cp:lastPrinted>
  <dcterms:created xsi:type="dcterms:W3CDTF">2026-05-21T12:09:00Z</dcterms:created>
  <dcterms:modified xsi:type="dcterms:W3CDTF">2026-05-25T04:41:00Z</dcterms:modified>
</cp:coreProperties>
</file>